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B49" w14:textId="3523844E" w:rsidR="00C02E6C" w:rsidRDefault="007F3C5B" w:rsidP="007F3C5B">
      <w:pPr>
        <w:jc w:val="center"/>
        <w:rPr>
          <w:sz w:val="28"/>
          <w:szCs w:val="28"/>
        </w:rPr>
      </w:pPr>
      <w:r w:rsidRPr="007F3C5B">
        <w:rPr>
          <w:sz w:val="28"/>
          <w:szCs w:val="28"/>
        </w:rPr>
        <w:t>TEXTBOOK INCLUSIVE ACCESS AND OER FEES 2023-2024</w:t>
      </w:r>
    </w:p>
    <w:p w14:paraId="2E976680" w14:textId="01440A64" w:rsidR="007F3C5B" w:rsidRDefault="007F3C5B" w:rsidP="007F3C5B">
      <w:pPr>
        <w:jc w:val="center"/>
        <w:rPr>
          <w:sz w:val="28"/>
          <w:szCs w:val="28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7F3C5B" w14:paraId="2AB9E679" w14:textId="77777777" w:rsidTr="007F3C5B">
        <w:trPr>
          <w:trHeight w:val="512"/>
        </w:trPr>
        <w:tc>
          <w:tcPr>
            <w:tcW w:w="4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BAA425" w14:textId="05C1EED5" w:rsidR="007F3C5B" w:rsidRPr="007F3C5B" w:rsidRDefault="007F3C5B" w:rsidP="007F3C5B">
            <w:pPr>
              <w:rPr>
                <w:b/>
                <w:bCs/>
                <w:sz w:val="28"/>
                <w:szCs w:val="28"/>
              </w:rPr>
            </w:pPr>
            <w:r w:rsidRPr="007F3C5B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37E785" w14:textId="11A0AE63" w:rsidR="007F3C5B" w:rsidRPr="007F3C5B" w:rsidRDefault="007F3C5B" w:rsidP="007F3C5B">
            <w:pPr>
              <w:rPr>
                <w:b/>
                <w:bCs/>
                <w:sz w:val="28"/>
                <w:szCs w:val="28"/>
              </w:rPr>
            </w:pPr>
            <w:r w:rsidRPr="007F3C5B">
              <w:rPr>
                <w:b/>
                <w:bCs/>
                <w:sz w:val="28"/>
                <w:szCs w:val="28"/>
              </w:rPr>
              <w:t>Fees</w:t>
            </w:r>
          </w:p>
        </w:tc>
      </w:tr>
      <w:tr w:rsidR="007F3C5B" w14:paraId="7FB87852" w14:textId="77777777" w:rsidTr="007F3C5B">
        <w:trPr>
          <w:trHeight w:val="502"/>
        </w:trPr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CB82C1" w14:textId="5B5E6C53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ACCT 1110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63F4EF" w14:textId="5813C05B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$32.50</w:t>
            </w:r>
          </w:p>
        </w:tc>
      </w:tr>
      <w:tr w:rsidR="007F3C5B" w14:paraId="38610F6C" w14:textId="77777777" w:rsidTr="007F3C5B">
        <w:trPr>
          <w:trHeight w:val="51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62ECD999" w14:textId="5A0661AA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ACCT 1120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3364AD81" w14:textId="170C9EFF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$32.50</w:t>
            </w:r>
          </w:p>
        </w:tc>
      </w:tr>
      <w:tr w:rsidR="007F3C5B" w14:paraId="5B274700" w14:textId="77777777" w:rsidTr="007F3C5B">
        <w:trPr>
          <w:trHeight w:val="50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7E9968BD" w14:textId="2848BDEB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1010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5E5417F0" w14:textId="6AD0C189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$66.25</w:t>
            </w:r>
          </w:p>
        </w:tc>
      </w:tr>
      <w:tr w:rsidR="007F3C5B" w14:paraId="796C58BB" w14:textId="77777777" w:rsidTr="007F3C5B">
        <w:trPr>
          <w:trHeight w:val="51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0CDBABA9" w14:textId="227AD2A8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CSIS 1020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62553202" w14:textId="12CDCCD3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$68.75</w:t>
            </w:r>
          </w:p>
        </w:tc>
      </w:tr>
      <w:tr w:rsidR="007F3C5B" w14:paraId="6F401C67" w14:textId="77777777" w:rsidTr="007F3C5B">
        <w:trPr>
          <w:trHeight w:val="50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4C94EE40" w14:textId="7FDF8308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 1010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0884F1E2" w14:textId="634F8D57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</w:tc>
      </w:tr>
      <w:tr w:rsidR="007F3C5B" w14:paraId="5EAB3E7B" w14:textId="77777777" w:rsidTr="007F3C5B">
        <w:trPr>
          <w:trHeight w:val="51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098E8931" w14:textId="37A10E21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 1050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3C31D453" w14:textId="34A9D8FE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$66.25</w:t>
            </w:r>
          </w:p>
        </w:tc>
      </w:tr>
      <w:tr w:rsidR="007F3C5B" w14:paraId="0A195798" w14:textId="77777777" w:rsidTr="007F3C5B">
        <w:trPr>
          <w:trHeight w:val="51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6A88D5B7" w14:textId="3B045B94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1030, 1040,1050, &amp; 1060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1E7BAFF0" w14:textId="5BAB6BC0" w:rsidR="007F3C5B" w:rsidRDefault="007F3C5B" w:rsidP="007F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$28.25</w:t>
            </w:r>
          </w:p>
        </w:tc>
      </w:tr>
    </w:tbl>
    <w:p w14:paraId="2A4F5DE8" w14:textId="77777777" w:rsidR="007F3C5B" w:rsidRPr="007F3C5B" w:rsidRDefault="007F3C5B" w:rsidP="007F3C5B">
      <w:pPr>
        <w:rPr>
          <w:sz w:val="28"/>
          <w:szCs w:val="28"/>
        </w:rPr>
      </w:pPr>
    </w:p>
    <w:sectPr w:rsidR="007F3C5B" w:rsidRPr="007F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5B"/>
    <w:rsid w:val="007F3C5B"/>
    <w:rsid w:val="00C0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2CEC"/>
  <w15:chartTrackingRefBased/>
  <w15:docId w15:val="{A9E1B901-60C4-4C2D-941B-20A3D98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Little</dc:creator>
  <cp:keywords/>
  <dc:description/>
  <cp:lastModifiedBy>Becky Little</cp:lastModifiedBy>
  <cp:revision>1</cp:revision>
  <dcterms:created xsi:type="dcterms:W3CDTF">2023-09-19T19:13:00Z</dcterms:created>
  <dcterms:modified xsi:type="dcterms:W3CDTF">2023-09-19T19:19:00Z</dcterms:modified>
</cp:coreProperties>
</file>